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79A1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247F455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2E98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3C16A56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36E4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"Contributor" means each individual or entity that creates or</w:t>
      </w:r>
    </w:p>
    <w:p w14:paraId="093B67A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contributes to the creation of Modifications.</w:t>
      </w:r>
    </w:p>
    <w:p w14:paraId="47051A4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F26F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"Contributor Version" means the combination of the Original</w:t>
      </w:r>
    </w:p>
    <w:p w14:paraId="0B16722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prior Modifications used by a Contributor (if any), and</w:t>
      </w:r>
    </w:p>
    <w:p w14:paraId="7726F4C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made by that particular Contributor.</w:t>
      </w:r>
    </w:p>
    <w:p w14:paraId="2C89344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6AA3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"Covered Software" means (a) the Original Software, or (b)</w:t>
      </w:r>
    </w:p>
    <w:p w14:paraId="62DC921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(c) the combination of files containing Original</w:t>
      </w:r>
    </w:p>
    <w:p w14:paraId="42DE3AB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 files containing Modifications, in each case including</w:t>
      </w:r>
    </w:p>
    <w:p w14:paraId="627FC36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thereof.</w:t>
      </w:r>
    </w:p>
    <w:p w14:paraId="5A77BAA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0850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"Executable" means the Covered Software in any form other than</w:t>
      </w:r>
    </w:p>
    <w:p w14:paraId="4C3BB6F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Code.</w:t>
      </w:r>
    </w:p>
    <w:p w14:paraId="29E699F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C6A3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"Initial Developer" means the individual or entity that first</w:t>
      </w:r>
    </w:p>
    <w:p w14:paraId="0773E4F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makes Original Software available under this License.</w:t>
      </w:r>
    </w:p>
    <w:p w14:paraId="0423FD4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73D1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"Larger Work" means a work which combines Covered Software or</w:t>
      </w:r>
    </w:p>
    <w:p w14:paraId="57AF881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 with code not governed by the terms of this License.</w:t>
      </w:r>
    </w:p>
    <w:p w14:paraId="0404305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BE977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"License" means this document.</w:t>
      </w:r>
    </w:p>
    <w:p w14:paraId="3DC4F29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A6BB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"Licensable" means having the right to grant, to the maximum</w:t>
      </w:r>
    </w:p>
    <w:p w14:paraId="0A22E01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extent possible, whether at the time of the initial grant or</w:t>
      </w:r>
    </w:p>
    <w:p w14:paraId="76FB83F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subsequently acquired, any and all of the rights conveyed herein.</w:t>
      </w:r>
    </w:p>
    <w:p w14:paraId="2A02314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98AE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"Modifications" means the Source Code and Executable form of</w:t>
      </w:r>
    </w:p>
    <w:p w14:paraId="21C34B9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of the following:</w:t>
      </w:r>
    </w:p>
    <w:p w14:paraId="5C36A64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950EB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A. Any file that results from an addition to, deletion from or</w:t>
      </w:r>
    </w:p>
    <w:p w14:paraId="6C633D8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contents of a file containing Original Software</w:t>
      </w:r>
    </w:p>
    <w:p w14:paraId="363D42B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previous Modifications;</w:t>
      </w:r>
    </w:p>
    <w:p w14:paraId="6734F69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4DAB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B. Any new file that contains any part of the Original Software or</w:t>
      </w:r>
    </w:p>
    <w:p w14:paraId="67A792D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Modification; or</w:t>
      </w:r>
    </w:p>
    <w:p w14:paraId="22B945C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B5DC6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C. Any new file that is contributed or otherwise made available</w:t>
      </w:r>
    </w:p>
    <w:p w14:paraId="33D5F6D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326CA87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7ED2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"Original Software" means the Source Code and Executable form</w:t>
      </w:r>
    </w:p>
    <w:p w14:paraId="32A261D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computer software code that is originally released under this</w:t>
      </w:r>
    </w:p>
    <w:p w14:paraId="1A90391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29EA115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86AD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"Patent Claims" means any patent claim(s), now owned or</w:t>
      </w:r>
    </w:p>
    <w:p w14:paraId="3F165B1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hereafter acquired, including without limitation, method, process,</w:t>
      </w:r>
    </w:p>
    <w:p w14:paraId="57B2788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apparatus claims, in any patent Licensable by grantor.</w:t>
      </w:r>
    </w:p>
    <w:p w14:paraId="74C6725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E30C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"Source Code" means (a) the common form of computer software</w:t>
      </w:r>
    </w:p>
    <w:p w14:paraId="2D4217C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in which modifications are made and (b) associated</w:t>
      </w:r>
    </w:p>
    <w:p w14:paraId="5B975D9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included in or with such code.</w:t>
      </w:r>
    </w:p>
    <w:p w14:paraId="58EE9FC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4966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"You" (or "Your") means an individual or a legal entity</w:t>
      </w:r>
    </w:p>
    <w:p w14:paraId="74BA794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exercising rights under, and complying with all of the terms of,</w:t>
      </w:r>
    </w:p>
    <w:p w14:paraId="30CAA74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 For legal entities, "You" includes any entity which</w:t>
      </w:r>
    </w:p>
    <w:p w14:paraId="6980219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73956CA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46772C5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64ED23C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7882742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3FAE63A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203261D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DFB92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6CCF4E1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4577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The Initial Developer Grant.</w:t>
      </w:r>
    </w:p>
    <w:p w14:paraId="23CB912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8C256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428324D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the Initial Developer</w:t>
      </w:r>
    </w:p>
    <w:p w14:paraId="3C29898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hereby grants You a world-wide, royalty-free, non-exclusive license:</w:t>
      </w:r>
    </w:p>
    <w:p w14:paraId="208DBAB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40BA9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664266C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Initial Developer, to use, reproduce,</w:t>
      </w:r>
    </w:p>
    <w:p w14:paraId="1C6EB8B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sublicense and distribute the Original</w:t>
      </w:r>
    </w:p>
    <w:p w14:paraId="5EB2049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(or portions thereof), with or without Modifications,</w:t>
      </w:r>
    </w:p>
    <w:p w14:paraId="6E66540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66B2FF4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F7A27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 or selling of</w:t>
      </w:r>
    </w:p>
    <w:p w14:paraId="6620124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to make, have made, use, practice, sell, and</w:t>
      </w:r>
    </w:p>
    <w:p w14:paraId="776B365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 for sale, and/or otherwise dispose of the Original Software</w:t>
      </w:r>
    </w:p>
    <w:p w14:paraId="6710990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(or portions thereof).</w:t>
      </w:r>
    </w:p>
    <w:p w14:paraId="02CC3B8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364A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2.1(a) and (b) are effective on</w:t>
      </w:r>
    </w:p>
    <w:p w14:paraId="330A567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date Initial Developer first distributes or otherwise makes the</w:t>
      </w:r>
    </w:p>
    <w:p w14:paraId="2EA4936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 available to a third party under the terms of this</w:t>
      </w:r>
    </w:p>
    <w:p w14:paraId="7AB7FE1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7F9C3F4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46F2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2.1(b) above, no patent license is</w:t>
      </w:r>
    </w:p>
    <w:p w14:paraId="7E999F8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code that You delete from the Original Software, or</w:t>
      </w:r>
    </w:p>
    <w:p w14:paraId="668924B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for infringements caused by: (i) the modification of the</w:t>
      </w:r>
    </w:p>
    <w:p w14:paraId="3652DFF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or (ii) the combination of the Original Software</w:t>
      </w:r>
    </w:p>
    <w:p w14:paraId="2467E6B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other software or devices.</w:t>
      </w:r>
    </w:p>
    <w:p w14:paraId="410BEE3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BDF8F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</w:t>
      </w:r>
    </w:p>
    <w:p w14:paraId="7003E3E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4C0C0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6075A4E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each Contributor hereby</w:t>
      </w:r>
    </w:p>
    <w:p w14:paraId="1C434B1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You a world-wide, royalty-free, non-exclusive license:</w:t>
      </w:r>
    </w:p>
    <w:p w14:paraId="5CA58FA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848D4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362D8D1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Contributor to use, reproduce, modify,</w:t>
      </w:r>
    </w:p>
    <w:p w14:paraId="0C8A046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display, perform, sublicense and distribute the Modifications</w:t>
      </w:r>
    </w:p>
    <w:p w14:paraId="25D75F2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created by such Contributor (or portions thereof), either on an</w:t>
      </w:r>
    </w:p>
    <w:p w14:paraId="526A011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unmodified basis, with other Modifications, as Covered Software</w:t>
      </w:r>
    </w:p>
    <w:p w14:paraId="47B8590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063BFF3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BAB81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using, or selling</w:t>
      </w:r>
    </w:p>
    <w:p w14:paraId="0436609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either alone and/or in</w:t>
      </w:r>
    </w:p>
    <w:p w14:paraId="352561B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 with its Contributor Version (or portions of such</w:t>
      </w:r>
    </w:p>
    <w:p w14:paraId="7621AA6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</w:t>
      </w:r>
    </w:p>
    <w:p w14:paraId="049308D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of: (1) Modifications made by that Contributor (or</w:t>
      </w:r>
    </w:p>
    <w:p w14:paraId="17C7B8D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thereof); and (2) the combination of Modifications made by</w:t>
      </w:r>
    </w:p>
    <w:p w14:paraId="640BC11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Contributor with its Contributor Version (or portions of such</w:t>
      </w:r>
    </w:p>
    <w:p w14:paraId="31FA674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combination).</w:t>
      </w:r>
    </w:p>
    <w:p w14:paraId="6E5971F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6537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2.2(a) and 2.2(b) are effective</w:t>
      </w:r>
    </w:p>
    <w:p w14:paraId="6E6CFFB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date Contributor first distributes or otherwise makes the</w:t>
      </w:r>
    </w:p>
    <w:p w14:paraId="669B7A6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available to a third party.</w:t>
      </w:r>
    </w:p>
    <w:p w14:paraId="75B2C62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8F47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2.2(b) above, no patent license is</w:t>
      </w:r>
    </w:p>
    <w:p w14:paraId="6376CCC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any code that Contributor has deleted from the</w:t>
      </w:r>
    </w:p>
    <w:p w14:paraId="5F9B92F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Version; (2) for infringements caused by: (i) third</w:t>
      </w:r>
    </w:p>
    <w:p w14:paraId="6E61D3F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modifications of Contributor Version, or (ii) the combination</w:t>
      </w:r>
    </w:p>
    <w:p w14:paraId="3A0C7F9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with other software</w:t>
      </w:r>
    </w:p>
    <w:p w14:paraId="0C87C92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 as part of the Contributor Version) or other devices; or (3)</w:t>
      </w:r>
    </w:p>
    <w:p w14:paraId="503CBC5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Patent Claims infringed by Covered Software in the absence of</w:t>
      </w:r>
    </w:p>
    <w:p w14:paraId="4511B03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Contributor.</w:t>
      </w:r>
    </w:p>
    <w:p w14:paraId="52A215A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269D0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7763408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F683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Availability of Source Code.</w:t>
      </w:r>
    </w:p>
    <w:p w14:paraId="253DD27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C0A3F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Covered Software that You distribute or otherwise make available</w:t>
      </w:r>
    </w:p>
    <w:p w14:paraId="2C5FB23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Executable form must also be made available in Source Code form</w:t>
      </w:r>
    </w:p>
    <w:p w14:paraId="6E44E69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Source Code form must be distributed only under the terms</w:t>
      </w:r>
    </w:p>
    <w:p w14:paraId="644FC77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You must include a copy of this License with every</w:t>
      </w:r>
    </w:p>
    <w:p w14:paraId="63A3DD2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Source Code form of the Covered Software You distribute</w:t>
      </w:r>
    </w:p>
    <w:p w14:paraId="2067C82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available. You must inform recipients of any such</w:t>
      </w:r>
    </w:p>
    <w:p w14:paraId="4875853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Executable form as to how they can obtain such</w:t>
      </w:r>
    </w:p>
    <w:p w14:paraId="5F843FA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Source Code form in a reasonable manner on or</w:t>
      </w:r>
    </w:p>
    <w:p w14:paraId="6F8BF8F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through a medium customarily used for software exchange.</w:t>
      </w:r>
    </w:p>
    <w:p w14:paraId="67DACDC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15586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Modifications.</w:t>
      </w:r>
    </w:p>
    <w:p w14:paraId="5DEC829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59BBC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that You create or to which You contribute are</w:t>
      </w:r>
    </w:p>
    <w:p w14:paraId="6E85CFF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governed by the terms of this License. You represent that You</w:t>
      </w:r>
    </w:p>
    <w:p w14:paraId="1E87BDD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believe Your Modifications are Your original creation(s) and/or You</w:t>
      </w:r>
    </w:p>
    <w:p w14:paraId="588B118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have sufficient rights to grant the rights conveyed by this License.</w:t>
      </w:r>
    </w:p>
    <w:p w14:paraId="6A2D921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4A287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Required Notices.</w:t>
      </w:r>
    </w:p>
    <w:p w14:paraId="45001CB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AD2D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include a notice in each of Your Modifications that</w:t>
      </w:r>
    </w:p>
    <w:p w14:paraId="2756DEE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identifies You as the Contributor of the Modification. You may not</w:t>
      </w:r>
    </w:p>
    <w:p w14:paraId="4AB19C6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or alter any copyright, patent or trademark notices contained</w:t>
      </w:r>
    </w:p>
    <w:p w14:paraId="1ACB0C5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within the Covered Software, or any notices of licensing or any</w:t>
      </w:r>
    </w:p>
    <w:p w14:paraId="7AA634E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descriptive text giving attribution to any Contributor or the</w:t>
      </w:r>
    </w:p>
    <w:p w14:paraId="5548A26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Developer.</w:t>
      </w:r>
    </w:p>
    <w:p w14:paraId="5E8B995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86A0D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Application of Additional Terms.</w:t>
      </w:r>
    </w:p>
    <w:p w14:paraId="43D4D96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43B7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offer or impose any terms on any Covered Software in</w:t>
      </w:r>
    </w:p>
    <w:p w14:paraId="5289831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that alters or restricts the applicable version of</w:t>
      </w:r>
    </w:p>
    <w:p w14:paraId="0077F5A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or the recipients' rights hereunder. You may choose to</w:t>
      </w:r>
    </w:p>
    <w:p w14:paraId="15180D1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offer, and to charge a fee for, warranty, support, indemnity or</w:t>
      </w:r>
    </w:p>
    <w:p w14:paraId="56BBFEA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obligations to one or more recipients of Covered Software.</w:t>
      </w:r>
    </w:p>
    <w:p w14:paraId="05245DD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you may do so only on Your own behalf, and not on behalf of</w:t>
      </w:r>
    </w:p>
    <w:p w14:paraId="5F2FC55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any Contributor. You must make it</w:t>
      </w:r>
    </w:p>
    <w:p w14:paraId="46B246B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absolutely clear that any such warranty, support, indemnity or</w:t>
      </w:r>
    </w:p>
    <w:p w14:paraId="405099F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 is offered by You alone, and You hereby agree</w:t>
      </w:r>
    </w:p>
    <w:p w14:paraId="6F2FD31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indemnify the Initial Developer and every Contributor for any</w:t>
      </w:r>
    </w:p>
    <w:p w14:paraId="18C1762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incurred by the Initial Developer or such Contributor as a</w:t>
      </w:r>
    </w:p>
    <w:p w14:paraId="50DE0ED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 of warranty, support, indemnity or liability terms You offer.</w:t>
      </w:r>
    </w:p>
    <w:p w14:paraId="71EBCD5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1FCF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3.5. Distribution of Executable Versions.</w:t>
      </w:r>
    </w:p>
    <w:p w14:paraId="5EC17E2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12E2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Executable form of the Covered Software under</w:t>
      </w:r>
    </w:p>
    <w:p w14:paraId="6E2375E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License or under the terms of a license of Your</w:t>
      </w:r>
    </w:p>
    <w:p w14:paraId="616F684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which may contain terms different from this License,</w:t>
      </w:r>
    </w:p>
    <w:p w14:paraId="09FF3BC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You are in compliance with the terms of this License</w:t>
      </w:r>
    </w:p>
    <w:p w14:paraId="1FA5746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the license for the Executable form does not attempt to</w:t>
      </w:r>
    </w:p>
    <w:p w14:paraId="296E3EF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 or alter the recipient's rights in the Source Code form from</w:t>
      </w:r>
    </w:p>
    <w:p w14:paraId="0573985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set forth in this License. If You distribute the Covered</w:t>
      </w:r>
    </w:p>
    <w:p w14:paraId="3EA874C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in Executable form under a different license, You must make</w:t>
      </w:r>
    </w:p>
    <w:p w14:paraId="5F941BE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absolutely clear that any terms which differ from this License</w:t>
      </w:r>
    </w:p>
    <w:p w14:paraId="5000510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offered by You alone, not by the Initial Developer or</w:t>
      </w:r>
    </w:p>
    <w:p w14:paraId="3732468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You hereby agree to indemnify the Initial Developer and</w:t>
      </w:r>
    </w:p>
    <w:p w14:paraId="1EC8649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 Contributor for any liability incurred by the Initial</w:t>
      </w:r>
    </w:p>
    <w:p w14:paraId="08C89E0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or such Contributor as a result of any such terms You offer.</w:t>
      </w:r>
    </w:p>
    <w:p w14:paraId="13630E7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FC81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3.6. Larger Works.</w:t>
      </w:r>
    </w:p>
    <w:p w14:paraId="761C362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55820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 Larger Work by combining Covered Software with</w:t>
      </w:r>
    </w:p>
    <w:p w14:paraId="726A321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code not governed by the terms of this License and distribute</w:t>
      </w:r>
    </w:p>
    <w:p w14:paraId="6F0F82C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Larger Work as a single product. In such a case, You must make</w:t>
      </w:r>
    </w:p>
    <w:p w14:paraId="4117F22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sure the requirements of this License are fulfilled for the Covered</w:t>
      </w:r>
    </w:p>
    <w:p w14:paraId="4EB21D2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</w:t>
      </w:r>
    </w:p>
    <w:p w14:paraId="22166B7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249FF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0518F53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83DA7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4.1. New Versions.</w:t>
      </w:r>
    </w:p>
    <w:p w14:paraId="42616D8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B4EEB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Oracle is the initial license steward and may publish revised and/or</w:t>
      </w:r>
    </w:p>
    <w:p w14:paraId="6E371EF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new versions of this License from time to time. Each version will be</w:t>
      </w:r>
    </w:p>
    <w:p w14:paraId="53AD1D2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given a distinguishing version number. Except as provided in Section</w:t>
      </w:r>
    </w:p>
    <w:p w14:paraId="3343B55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4.3, no one other than the license steward has the right to modify</w:t>
      </w:r>
    </w:p>
    <w:p w14:paraId="4790741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0BC36E8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7308E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4.2. Effect of New Versions.</w:t>
      </w:r>
    </w:p>
    <w:p w14:paraId="4F296F0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5CCC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always continue to use, distribute or otherwise make the</w:t>
      </w:r>
    </w:p>
    <w:p w14:paraId="24DD57E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available under the terms of the version of the</w:t>
      </w:r>
    </w:p>
    <w:p w14:paraId="5A8193C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which You originally received the Covered Software. If</w:t>
      </w:r>
    </w:p>
    <w:p w14:paraId="380E295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includes a notice in the Original Software</w:t>
      </w:r>
    </w:p>
    <w:p w14:paraId="1255648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prohibiting it from being distributed or otherwise made available</w:t>
      </w:r>
    </w:p>
    <w:p w14:paraId="70FE21B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any subsequent version of the License, You must distribute and</w:t>
      </w:r>
    </w:p>
    <w:p w14:paraId="605FB2A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the Covered Software available under the terms of the version</w:t>
      </w:r>
    </w:p>
    <w:p w14:paraId="5254CC3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License under which You originally received the Covered</w:t>
      </w:r>
    </w:p>
    <w:p w14:paraId="1A2A376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Otherwise, You may also choose to use, distribute or</w:t>
      </w:r>
    </w:p>
    <w:p w14:paraId="609BA4A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make the Covered Software available under the terms of any</w:t>
      </w:r>
    </w:p>
    <w:p w14:paraId="4E08BD1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 version of the License published by the license steward.</w:t>
      </w:r>
    </w:p>
    <w:p w14:paraId="404BD39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00D0F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4.3. Modified Versions.</w:t>
      </w:r>
    </w:p>
    <w:p w14:paraId="125EA69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AEF6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You are an Initial Developer and You want to create a new</w:t>
      </w:r>
    </w:p>
    <w:p w14:paraId="0E2E89B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Your Original Software, You may create and use a</w:t>
      </w:r>
    </w:p>
    <w:p w14:paraId="2A655E9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modified version of this License if You: (a) rename the license and</w:t>
      </w:r>
    </w:p>
    <w:p w14:paraId="0DEB648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any references to the name of the license steward (except to</w:t>
      </w:r>
    </w:p>
    <w:p w14:paraId="1A7D8C4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note that the license differs from this License); and (b) otherwise</w:t>
      </w:r>
    </w:p>
    <w:p w14:paraId="5D7B60D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it clear that the license contains terms which differ from this</w:t>
      </w:r>
    </w:p>
    <w:p w14:paraId="613E611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31203C9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C09F3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44A96D6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5FF0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IS PROVIDED UNDER THIS LICENSE ON AN "AS IS" BASIS,</w:t>
      </w:r>
    </w:p>
    <w:p w14:paraId="56A477E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WARRANTY OF ANY KIND, EITHER EXPRESSED OR IMPLIED,</w:t>
      </w:r>
    </w:p>
    <w:p w14:paraId="7E985E4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INCLUDING, WITHOUT LIMITATION, WARRANTIES THAT THE COVERED SOFTWARE</w:t>
      </w:r>
    </w:p>
    <w:p w14:paraId="3666FFE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FREE OF DEFECTS, MERCHANTABLE, FIT FOR A PARTICULAR PURPOSE OR</w:t>
      </w:r>
    </w:p>
    <w:p w14:paraId="2873F67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NON-INFRINGING. THE ENTIRE RISK AS TO THE QUALITY AND PERFORMANCE OF</w:t>
      </w:r>
    </w:p>
    <w:p w14:paraId="03C414B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WITH YOU. SHOULD ANY COVERED SOFTWARE PROVE</w:t>
      </w:r>
    </w:p>
    <w:p w14:paraId="145C961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DEFECTIVE IN ANY RESPECT, YOU (NOT THE INITIAL DEVELOPER OR ANY</w:t>
      </w:r>
    </w:p>
    <w:p w14:paraId="3EF7AF4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CONTRIBUTOR) ASSUME THE COST OF ANY NECESSARY SERVICING,</w:t>
      </w:r>
    </w:p>
    <w:p w14:paraId="3F0B067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REPAIR OR CORRECTION. THIS DISCLAIMER OF WARRANTY CONSTITUTES AN</w:t>
      </w:r>
    </w:p>
    <w:p w14:paraId="2504B3E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ESSENTIAL PART OF THIS LICENSE. NO USE OF ANY COVERED SOFTWARE IS</w:t>
      </w:r>
    </w:p>
    <w:p w14:paraId="4075FA6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AUTHORIZED HEREUNDER EXCEPT UNDER THIS DISCLAIMER.</w:t>
      </w:r>
    </w:p>
    <w:p w14:paraId="09154E8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2D24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7CF9FF4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C4237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6.1. This License and the rights granted hereunder will terminate</w:t>
      </w:r>
    </w:p>
    <w:p w14:paraId="089039E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if You fail to comply with terms herein and fail to</w:t>
      </w:r>
    </w:p>
    <w:p w14:paraId="200A584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cure such breach within 30 days of becoming aware of the breach.</w:t>
      </w:r>
    </w:p>
    <w:p w14:paraId="47E9F50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 which, by their nature, must remain in effect beyond the</w:t>
      </w:r>
    </w:p>
    <w:p w14:paraId="75693DA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termination of this License shall survive.</w:t>
      </w:r>
    </w:p>
    <w:p w14:paraId="616FB13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EDB08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6.2. If You assert a patent infringement claim (excluding</w:t>
      </w:r>
    </w:p>
    <w:p w14:paraId="7D9A951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declaratory judgment actions) against Initial Developer or a</w:t>
      </w:r>
    </w:p>
    <w:p w14:paraId="2E578AD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(the Initial Developer or Contributor against whom You</w:t>
      </w:r>
    </w:p>
    <w:p w14:paraId="6F757BE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assert such claim is referred to as "Participant") alleging that the</w:t>
      </w:r>
    </w:p>
    <w:p w14:paraId="091FDA3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Software (meaning the Contributor Version where the</w:t>
      </w:r>
    </w:p>
    <w:p w14:paraId="26031C9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a Contributor or the Original Software where the</w:t>
      </w:r>
    </w:p>
    <w:p w14:paraId="606B9D1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the Initial Developer) directly or indirectly</w:t>
      </w:r>
    </w:p>
    <w:p w14:paraId="1B75B6C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patent, then any and all rights granted directly or</w:t>
      </w:r>
    </w:p>
    <w:p w14:paraId="0DF2823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indirectly to You by such Participant, the Initial Developer (if the</w:t>
      </w:r>
    </w:p>
    <w:p w14:paraId="2B7AEE4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is not the Participant) and all Contributors under</w:t>
      </w:r>
    </w:p>
    <w:p w14:paraId="2613A8E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2.1 and/or 2.2 of this License shall, upon 60 days notice</w:t>
      </w:r>
    </w:p>
    <w:p w14:paraId="5B44807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Participant terminate prospectively and automatically at the</w:t>
      </w:r>
    </w:p>
    <w:p w14:paraId="6E010C1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expiration of such 60 day notice period, unless if within such 60</w:t>
      </w:r>
    </w:p>
    <w:p w14:paraId="3939339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day period You withdraw Your claim with respect to the Participant</w:t>
      </w:r>
    </w:p>
    <w:p w14:paraId="627DA12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against such Participant either unilaterally or pursuant to</w:t>
      </w:r>
    </w:p>
    <w:p w14:paraId="089BC82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written agreement with Participant.</w:t>
      </w:r>
    </w:p>
    <w:p w14:paraId="5B5982F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02039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6.3. If You assert a patent infringement claim against Participant</w:t>
      </w:r>
    </w:p>
    <w:p w14:paraId="2C4F903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alleging that the Participant Software directly or indirectly</w:t>
      </w:r>
    </w:p>
    <w:p w14:paraId="035D67B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 where such claim is resolved (such as by</w:t>
      </w:r>
    </w:p>
    <w:p w14:paraId="31601B5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or settlement) prior to the initiation of patent</w:t>
      </w:r>
    </w:p>
    <w:p w14:paraId="4F04AB5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litigation, then the reasonable value of the licenses</w:t>
      </w:r>
    </w:p>
    <w:p w14:paraId="012F372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such Participant under Sections 2.1 or 2.2 shall be taken</w:t>
      </w:r>
    </w:p>
    <w:p w14:paraId="0B638C4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account in determining the amount or value of any payment or</w:t>
      </w:r>
    </w:p>
    <w:p w14:paraId="0508CFE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3E1D26B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3802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6.4. In the event of termination under Sections 6.1 or 6.2 above,</w:t>
      </w:r>
    </w:p>
    <w:p w14:paraId="2739355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end user licenses that have been validly granted by You or any</w:t>
      </w:r>
    </w:p>
    <w:p w14:paraId="58BFE8C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distributor hereunder prior to termination (excluding licenses</w:t>
      </w:r>
    </w:p>
    <w:p w14:paraId="5552E20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to You by any distributor) shall survive termination.</w:t>
      </w:r>
    </w:p>
    <w:p w14:paraId="67B6136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13A06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3EFE440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85610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NO CIRCUMSTANCES AND UNDER NO LEGAL THEORY, WHETHER TORT</w:t>
      </w:r>
    </w:p>
    <w:p w14:paraId="06E7BC6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NEGLIGENCE), CONTRACT, OR OTHERWISE, SHALL YOU, THE</w:t>
      </w:r>
    </w:p>
    <w:p w14:paraId="0334A9F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DEVELOPER, ANY OTHER CONTRIBUTOR, OR ANY DISTRIBUTOR OF</w:t>
      </w:r>
    </w:p>
    <w:p w14:paraId="1669590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SOFTWARE, OR ANY SUPPLIER OF ANY OF SUCH PARTIES, BE LIABLE</w:t>
      </w:r>
    </w:p>
    <w:p w14:paraId="628A05E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PERSON FOR ANY INDIRECT, SPECIAL, INCIDENTAL, OR</w:t>
      </w:r>
    </w:p>
    <w:p w14:paraId="6411C9B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OF ANY CHARACTER INCLUDING, WITHOUT</w:t>
      </w:r>
    </w:p>
    <w:p w14:paraId="19740D9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DAMAGES FOR LOSS OF GOODWILL, WORK STOPPAGE, COMPUTER</w:t>
      </w:r>
    </w:p>
    <w:p w14:paraId="1439C50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FAILURE OR MALFUNCTION, OR ANY AND ALL OTHER COMMERCIAL DAMAGES OR</w:t>
      </w:r>
    </w:p>
    <w:p w14:paraId="0748645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LOSSES, EVEN IF SUCH PARTY SHALL HAVE BEEN INFORMED OF THE</w:t>
      </w:r>
    </w:p>
    <w:p w14:paraId="7F3E9D1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 THIS LIMITATION OF LIABILITY SHALL NOT</w:t>
      </w:r>
    </w:p>
    <w:p w14:paraId="201E929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LIABILITY FOR DEATH OR PERSONAL INJURY RESULTING FROM SUCH</w:t>
      </w:r>
    </w:p>
    <w:p w14:paraId="4FEA8D1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PARTY'S NEGLIGENCE TO THE EXTENT APPLICABLE LAW PROHIBITS SUCH</w:t>
      </w:r>
    </w:p>
    <w:p w14:paraId="743363D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LIMITATION. SOME JURISDICTIONS DO NOT ALLOW THE EXCLUSION OR</w:t>
      </w:r>
    </w:p>
    <w:p w14:paraId="728A7A6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OF INCIDENTAL OR CONSEQUENTIAL DAMAGES, SO THIS EXCLUSION</w:t>
      </w:r>
    </w:p>
    <w:p w14:paraId="4585F9D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LIMITATION MAY NOT APPLY TO YOU.</w:t>
      </w:r>
    </w:p>
    <w:p w14:paraId="3FCF5B4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E151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18AB690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E8CCF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a "commercial item," as that term is defined</w:t>
      </w:r>
    </w:p>
    <w:p w14:paraId="380C0C0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48 C.F.R. 2.101 (Oct. 1995), consisting of "commercial computer</w:t>
      </w:r>
    </w:p>
    <w:p w14:paraId="413547E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software" (as that term is defined at 48 C.F.R. §</w:t>
      </w:r>
    </w:p>
    <w:p w14:paraId="3414229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252.227-7014(a)(1)) and "commercial computer software documentation"</w:t>
      </w:r>
    </w:p>
    <w:p w14:paraId="0380B5A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such terms are used in 48 C.F.R. 12.212 (Sept. 1995). Consistent</w:t>
      </w:r>
    </w:p>
    <w:p w14:paraId="7BC4BE1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48 C.F.R. 12.212 and 48 C.F.R. 227.7202-1 through 227.7202-4</w:t>
      </w:r>
    </w:p>
    <w:p w14:paraId="45BDB26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(June 1995), all U.S. Government End Users acquire Covered Software</w:t>
      </w:r>
    </w:p>
    <w:p w14:paraId="1971F3D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only those rights set forth herein. This U.S. Government Rights</w:t>
      </w:r>
    </w:p>
    <w:p w14:paraId="43A4FB9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is in lieu of, and supersedes, any other FAR, DFAR, or other</w:t>
      </w:r>
    </w:p>
    <w:p w14:paraId="2B5594D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or provision that addresses Government rights in computer</w:t>
      </w:r>
    </w:p>
    <w:p w14:paraId="0D3B0D8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under this License.</w:t>
      </w:r>
    </w:p>
    <w:p w14:paraId="2D82308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CB85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0F896AE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D7E74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represents the complete agreement concerning subject</w:t>
      </w:r>
    </w:p>
    <w:p w14:paraId="66D07F2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matter hereof. If any provision of this License is held to be</w:t>
      </w:r>
    </w:p>
    <w:p w14:paraId="67AC199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unenforceable, such provision shall be reformed only to the extent</w:t>
      </w:r>
    </w:p>
    <w:p w14:paraId="505ECF2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to make it enforceable. This License shall be governed by</w:t>
      </w:r>
    </w:p>
    <w:p w14:paraId="603E23C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law of the jurisdiction specified in a notice contained within</w:t>
      </w:r>
    </w:p>
    <w:p w14:paraId="4AF0230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Original Software (except to the extent applicable law, if any,</w:t>
      </w:r>
    </w:p>
    <w:p w14:paraId="797C75D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provides otherwise), excluding such jurisdiction's conflict-of-law</w:t>
      </w:r>
    </w:p>
    <w:p w14:paraId="36C0CE8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provisions. Any litigation relating to this License shall be subject</w:t>
      </w:r>
    </w:p>
    <w:p w14:paraId="1DC112B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jurisdiction of the courts located in the jurisdiction and</w:t>
      </w:r>
    </w:p>
    <w:p w14:paraId="12F7333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venue specified in a notice contained within the Original Software,</w:t>
      </w:r>
    </w:p>
    <w:p w14:paraId="3073DAA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losing party responsible for costs, including, without</w:t>
      </w:r>
    </w:p>
    <w:p w14:paraId="6798428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court costs and reasonable attorneys' fees and expenses.</w:t>
      </w:r>
    </w:p>
    <w:p w14:paraId="573D640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application of the United Nations Convention on Contracts for</w:t>
      </w:r>
    </w:p>
    <w:p w14:paraId="693232D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International Sale of Goods is expressly excluded. Any law or</w:t>
      </w:r>
    </w:p>
    <w:p w14:paraId="45D5FA1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regulation which provides that the language of a contract shall be</w:t>
      </w:r>
    </w:p>
    <w:p w14:paraId="3CE8FC5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construed against the drafter shall not apply to this License. You</w:t>
      </w:r>
    </w:p>
    <w:p w14:paraId="5126166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 that You alone are responsible for compliance with the United</w:t>
      </w:r>
    </w:p>
    <w:p w14:paraId="3D3599F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States export administration regulations (and the export control</w:t>
      </w:r>
    </w:p>
    <w:p w14:paraId="4C5FCBC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laws and regulation of any other countries) when You use, distribute</w:t>
      </w:r>
    </w:p>
    <w:p w14:paraId="12197C9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 any Covered Software.</w:t>
      </w:r>
    </w:p>
    <w:p w14:paraId="76CD8AE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6251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10. RESPONSIBILITY FOR CLAIMS.</w:t>
      </w:r>
    </w:p>
    <w:p w14:paraId="71D9E2A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9382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between Initial Developer and the Contributors, each party is</w:t>
      </w:r>
    </w:p>
    <w:p w14:paraId="7E4CD49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claims and damages arising, directly or indirectly,</w:t>
      </w:r>
    </w:p>
    <w:p w14:paraId="648562B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its utilization of rights under this License and You agree to</w:t>
      </w:r>
    </w:p>
    <w:p w14:paraId="6C285AF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with Initial Developer and Contributors to distribute such</w:t>
      </w:r>
    </w:p>
    <w:p w14:paraId="6335E1A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on an equitable basis. Nothing herein is intended or</w:t>
      </w:r>
    </w:p>
    <w:p w14:paraId="251EF20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be deemed to constitute any admission of liability.</w:t>
      </w:r>
    </w:p>
    <w:p w14:paraId="2F37C40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7C69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6D3B43D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72C1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NOTICE PURSUANT TO SECTION 9 OF THE COMMON DEVELOPMENT AND DISTRIBUTION</w:t>
      </w:r>
    </w:p>
    <w:p w14:paraId="49520CE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LICENSE (CDDL)</w:t>
      </w:r>
    </w:p>
    <w:p w14:paraId="6BC5980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66923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 code released under the CDDL shall be governed by the laws of the</w:t>
      </w:r>
    </w:p>
    <w:p w14:paraId="78045F6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State of California (excluding conflict-of-law provisions). Any</w:t>
      </w:r>
    </w:p>
    <w:p w14:paraId="5ACD1CA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litigation relating to this License shall be subject to the jurisdiction</w:t>
      </w:r>
    </w:p>
    <w:p w14:paraId="09D126E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of the Federal Courts of the Northern District of California and the</w:t>
      </w:r>
    </w:p>
    <w:p w14:paraId="37CD7B6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state courts of the State of California, with venue lying in Santa Clara</w:t>
      </w:r>
    </w:p>
    <w:p w14:paraId="6102F27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County, California.</w:t>
      </w:r>
    </w:p>
    <w:p w14:paraId="491C518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6FF4B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0C006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79174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(GPL) Version 2, June 1991</w:t>
      </w:r>
    </w:p>
    <w:p w14:paraId="7380170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FF4B0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43EDC79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</w:t>
      </w:r>
    </w:p>
    <w:p w14:paraId="140E143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Boston, MA 02110-1335</w:t>
      </w:r>
    </w:p>
    <w:p w14:paraId="7B2961B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7D9648A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DF7B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5AC551F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5EE56D4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F329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50656C6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B99A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18439D4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</w:t>
      </w:r>
    </w:p>
    <w:p w14:paraId="74F46F7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intended to guarantee your freedom to share and change free software--to</w:t>
      </w:r>
    </w:p>
    <w:p w14:paraId="6064686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make sure the software is free for all its users. This General Public</w:t>
      </w:r>
    </w:p>
    <w:p w14:paraId="0705A77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License applies to most of the Free Software Foundation's software and</w:t>
      </w:r>
    </w:p>
    <w:p w14:paraId="7EF6194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to any other program whose authors commit to using it. (Some other Free</w:t>
      </w:r>
    </w:p>
    <w:p w14:paraId="4233C61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Software Foundation software is covered by the GNU Library General</w:t>
      </w:r>
    </w:p>
    <w:p w14:paraId="5742C3A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instead.) You can apply it to your programs, too.</w:t>
      </w:r>
    </w:p>
    <w:p w14:paraId="3758EE6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BFC91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</w:t>
      </w:r>
    </w:p>
    <w:p w14:paraId="7D92CDC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Our General Public Licenses are designed to make sure that you have the</w:t>
      </w:r>
    </w:p>
    <w:p w14:paraId="03EE05C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freedom to distribute copies of free software (and charge for this</w:t>
      </w:r>
    </w:p>
    <w:p w14:paraId="5D60176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service if you wish), that you receive source code or can get it if you</w:t>
      </w:r>
    </w:p>
    <w:p w14:paraId="4A6DC2A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6FD12F0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free programs; and that you know you can do these things.</w:t>
      </w:r>
    </w:p>
    <w:p w14:paraId="4706C9E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CAE8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</w:t>
      </w:r>
    </w:p>
    <w:p w14:paraId="4C3F9A4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to deny you these rights or to ask you to surrender the rights. These</w:t>
      </w:r>
    </w:p>
    <w:p w14:paraId="3F0E629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restrictions translate to certain responsibilities for you if you</w:t>
      </w:r>
    </w:p>
    <w:p w14:paraId="25E9420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0096D41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3767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</w:t>
      </w:r>
    </w:p>
    <w:p w14:paraId="5DF53DC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you have.</w:t>
      </w:r>
    </w:p>
    <w:p w14:paraId="244ED7C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You must make sure that they, too, receive or can get the source code.</w:t>
      </w:r>
    </w:p>
    <w:p w14:paraId="7FB8304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And you must show them these terms so they know their rights.</w:t>
      </w:r>
    </w:p>
    <w:p w14:paraId="5821D95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9C5AB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</w:t>
      </w:r>
    </w:p>
    <w:p w14:paraId="7A51E6F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3316778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7FF57D1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CDAE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</w:t>
      </w:r>
    </w:p>
    <w:p w14:paraId="58F5EFE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6E0289E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software. If the software is modified by someone else and passed on, we</w:t>
      </w:r>
    </w:p>
    <w:p w14:paraId="72703F5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573B259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131E70E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11DEB76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E773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</w:t>
      </w:r>
    </w:p>
    <w:p w14:paraId="19A0EE9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We wish to avoid the danger that redistributors of a free program will</w:t>
      </w:r>
    </w:p>
    <w:p w14:paraId="4DEE271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</w:t>
      </w:r>
    </w:p>
    <w:p w14:paraId="445E907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proprietary. To prevent this, we have made it clear that any patent must</w:t>
      </w:r>
    </w:p>
    <w:p w14:paraId="7AD83F4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be licensed for everyone's free use or not licensed at all.</w:t>
      </w:r>
    </w:p>
    <w:p w14:paraId="54FF724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D0340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</w:t>
      </w:r>
    </w:p>
    <w:p w14:paraId="5C69FF9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697FED8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C8E09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145CB45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EF2A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</w:t>
      </w:r>
    </w:p>
    <w:p w14:paraId="782EC47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notice placed by the copyright holder saying it may be distributed under</w:t>
      </w:r>
    </w:p>
    <w:p w14:paraId="3534932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 terms of this General Public License. The "Program", below, refers</w:t>
      </w:r>
    </w:p>
    <w:p w14:paraId="3CFE0B5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to any such program or work, and a "work based on the Program" means</w:t>
      </w:r>
    </w:p>
    <w:p w14:paraId="79070AE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either the Program or any derivative work under copyright law: that is</w:t>
      </w:r>
    </w:p>
    <w:p w14:paraId="1E3B615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to say, a work containing the Program or a portion of it, either</w:t>
      </w:r>
    </w:p>
    <w:p w14:paraId="671243C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verbatim or with modifications and/or translated into another language.</w:t>
      </w:r>
    </w:p>
    <w:p w14:paraId="42C04A0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(Hereinafter, translation is included without limitation in the term</w:t>
      </w:r>
    </w:p>
    <w:p w14:paraId="65E56CC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"modification".) Each licensee is addressed as "you".</w:t>
      </w:r>
    </w:p>
    <w:p w14:paraId="2D8ACD8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BBFE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14FF126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The act of running</w:t>
      </w:r>
    </w:p>
    <w:p w14:paraId="18711C4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 Program is not restricted, and the output from the Program is</w:t>
      </w:r>
    </w:p>
    <w:p w14:paraId="4656D87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covered only if its contents constitute a work based on the Program</w:t>
      </w:r>
    </w:p>
    <w:p w14:paraId="0CBB0CB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(independent of having been made by running the Program). Whether that</w:t>
      </w:r>
    </w:p>
    <w:p w14:paraId="7EE2DCB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is true depends on what the Program does.</w:t>
      </w:r>
    </w:p>
    <w:p w14:paraId="603AEA7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42C7A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4FF2306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code as you receive it, in any medium, provided that you conspicuously</w:t>
      </w:r>
    </w:p>
    <w:p w14:paraId="1936C37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64F692D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</w:t>
      </w:r>
    </w:p>
    <w:p w14:paraId="626C025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this License and to the absence of any warranty; and give any other</w:t>
      </w:r>
    </w:p>
    <w:p w14:paraId="64A1D0D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recipients of the Program a copy of this License along with the Program.</w:t>
      </w:r>
    </w:p>
    <w:p w14:paraId="2ED4B14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1B1F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4635C51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17D62A0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7AE0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</w:t>
      </w:r>
    </w:p>
    <w:p w14:paraId="3D7D228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it, thus forming a work based on the Program, and copy and distribute</w:t>
      </w:r>
    </w:p>
    <w:p w14:paraId="04A388C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such modifications or work under the terms of Section 1 above, provided</w:t>
      </w:r>
    </w:p>
    <w:p w14:paraId="10C27F4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that you also meet all of these conditions:</w:t>
      </w:r>
    </w:p>
    <w:p w14:paraId="10988EF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290D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286AAD5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1F89CA4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21416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0AD62CA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 part</w:t>
      </w:r>
    </w:p>
    <w:p w14:paraId="557C23F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to be licensed as a whole at no charge to all third parties</w:t>
      </w:r>
    </w:p>
    <w:p w14:paraId="167D7D8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674544A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6FB9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74CE38D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2667E61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7AF3444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 notice</w:t>
      </w:r>
    </w:p>
    <w:p w14:paraId="618FCAB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there is no warranty (or else, saying that you provide a</w:t>
      </w:r>
    </w:p>
    <w:p w14:paraId="64607D7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warranty) and that users may redistribute the program under these</w:t>
      </w:r>
    </w:p>
    <w:p w14:paraId="64B9ED6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conditions, and telling the user how to view a copy of this License.</w:t>
      </w:r>
    </w:p>
    <w:p w14:paraId="4BD6A5C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(Exception: if the Program itself is interactive but does not</w:t>
      </w:r>
    </w:p>
    <w:p w14:paraId="04A3613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print such an announcement, your work based on the Program</w:t>
      </w:r>
    </w:p>
    <w:p w14:paraId="0AD5809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required to print an announcement.)</w:t>
      </w:r>
    </w:p>
    <w:p w14:paraId="3BB2826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2BFE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</w:t>
      </w:r>
    </w:p>
    <w:p w14:paraId="7DC8EA1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 and</w:t>
      </w:r>
    </w:p>
    <w:p w14:paraId="1FCA5BA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can be reasonably considered independent and separate works in</w:t>
      </w:r>
    </w:p>
    <w:p w14:paraId="312A54D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40062AD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But when you</w:t>
      </w:r>
    </w:p>
    <w:p w14:paraId="47A5D59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 on</w:t>
      </w:r>
    </w:p>
    <w:p w14:paraId="4000D6A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 Program, the distribution of the whole must be on the terms of this</w:t>
      </w:r>
    </w:p>
    <w:p w14:paraId="7B36BC3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License, whose permissions for other licensees extend to the entire</w:t>
      </w:r>
    </w:p>
    <w:p w14:paraId="7DDFB97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whole, and thus to each and every part regardless of who wrote it.</w:t>
      </w:r>
    </w:p>
    <w:p w14:paraId="0ADACD4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027F9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05E60A1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651EEC3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6E584F6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4CEBB57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E020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0DC0B84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 a</w:t>
      </w:r>
    </w:p>
    <w:p w14:paraId="356A980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storage or distribution medium does not bring the other work under the</w:t>
      </w:r>
    </w:p>
    <w:p w14:paraId="5556C6F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License.</w:t>
      </w:r>
    </w:p>
    <w:p w14:paraId="7D1ADE3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B0B6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</w:t>
      </w:r>
    </w:p>
    <w:p w14:paraId="2A81C70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4FBD82D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3450E1B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F4BF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00424EE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 1</w:t>
      </w:r>
    </w:p>
    <w:p w14:paraId="0ADA87C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7C98BC0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2711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6369432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 cost</w:t>
      </w:r>
    </w:p>
    <w:p w14:paraId="58428AD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physically performing source distribution, a complete</w:t>
      </w:r>
    </w:p>
    <w:p w14:paraId="0BD5E34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277CEDF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7EC1E80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6FEF69C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AB0B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6B1A553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</w:t>
      </w:r>
    </w:p>
    <w:p w14:paraId="6C43042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for noncommercial distribution and only if you received the</w:t>
      </w:r>
    </w:p>
    <w:p w14:paraId="6204285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in object code or executable form with such an offer, in</w:t>
      </w:r>
    </w:p>
    <w:p w14:paraId="548D2E8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 with Subsection b above.)</w:t>
      </w:r>
    </w:p>
    <w:p w14:paraId="473FF55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32EA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241234D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698199A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</w:t>
      </w:r>
    </w:p>
    <w:p w14:paraId="2BEFB5E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 control</w:t>
      </w:r>
    </w:p>
    <w:p w14:paraId="2622B89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executable. However, as a special</w:t>
      </w:r>
    </w:p>
    <w:p w14:paraId="1D101F8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exception, the source code distributed need not include anything that is</w:t>
      </w:r>
    </w:p>
    <w:p w14:paraId="0E9600A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2BA4614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5C35EE9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 the</w:t>
      </w:r>
    </w:p>
    <w:p w14:paraId="1C0ED6F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executable.</w:t>
      </w:r>
    </w:p>
    <w:p w14:paraId="005ABAB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B9122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</w:t>
      </w:r>
    </w:p>
    <w:p w14:paraId="5DF9898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to copy from a designated place, then offering equivalent access to copy</w:t>
      </w:r>
    </w:p>
    <w:p w14:paraId="491DECD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 source code from the same place counts as distribution of the source</w:t>
      </w:r>
    </w:p>
    <w:p w14:paraId="1C13C40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code, even though third parties are not compelled to copy the source</w:t>
      </w:r>
    </w:p>
    <w:p w14:paraId="3D551FA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along with the object code.</w:t>
      </w:r>
    </w:p>
    <w:p w14:paraId="05AC505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1F69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</w:t>
      </w:r>
    </w:p>
    <w:p w14:paraId="00ACC29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Any attempt otherwise</w:t>
      </w:r>
    </w:p>
    <w:p w14:paraId="7EB0D66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to copy, modify, sublicense or distribute the Program is void, and will</w:t>
      </w:r>
    </w:p>
    <w:p w14:paraId="611DB07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 your rights under this License. However, parties</w:t>
      </w:r>
    </w:p>
    <w:p w14:paraId="4B08A20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who have received copies, or rights, from you under this License will</w:t>
      </w:r>
    </w:p>
    <w:p w14:paraId="253C884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not have their licenses terminated so long as such parties remain in</w:t>
      </w:r>
    </w:p>
    <w:p w14:paraId="1E44422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full compliance.</w:t>
      </w:r>
    </w:p>
    <w:p w14:paraId="3BAA23B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8E5A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</w:t>
      </w:r>
    </w:p>
    <w:p w14:paraId="00FEAD5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signed it. However, nothing else grants you permission to modify or</w:t>
      </w:r>
    </w:p>
    <w:p w14:paraId="454C46C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These actions are</w:t>
      </w:r>
    </w:p>
    <w:p w14:paraId="1A453E2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Therefore, by</w:t>
      </w:r>
    </w:p>
    <w:p w14:paraId="6D6D4F8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158FE7B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 all</w:t>
      </w:r>
    </w:p>
    <w:p w14:paraId="4CB87DC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its terms and conditions for copying, distributing or modifying the</w:t>
      </w:r>
    </w:p>
    <w:p w14:paraId="5CBE9E5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Program or works based on it.</w:t>
      </w:r>
    </w:p>
    <w:p w14:paraId="17CCBE3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AA9C6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</w:t>
      </w:r>
    </w:p>
    <w:p w14:paraId="403DD88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1FA8A21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235F072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You may not impose any further restrictions</w:t>
      </w:r>
    </w:p>
    <w:p w14:paraId="0FA3136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on the recipients' exercise of the rights granted herein. You are not</w:t>
      </w:r>
    </w:p>
    <w:p w14:paraId="7E2B356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responsible for enforcing compliance by third parties to this License.</w:t>
      </w:r>
    </w:p>
    <w:p w14:paraId="5AAC56A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450E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7. If, as a consequence of a court judgment or allegation of patent</w:t>
      </w:r>
    </w:p>
    <w:p w14:paraId="0F2095C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701E76F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5BC6B7B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7184084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If you cannot distribute</w:t>
      </w:r>
    </w:p>
    <w:p w14:paraId="713F841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so as to satisfy simultaneously your obligations under this License and</w:t>
      </w:r>
    </w:p>
    <w:p w14:paraId="2CBAFB4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any other pertinent obligations, then as a consequence you may not</w:t>
      </w:r>
    </w:p>
    <w:p w14:paraId="1C4606E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at all. For example, if a patent license would</w:t>
      </w:r>
    </w:p>
    <w:p w14:paraId="4583329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not permit royalty-free redistribution of the Program by all those who</w:t>
      </w:r>
    </w:p>
    <w:p w14:paraId="5538BBE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receive copies directly or indirectly through you, then the only way you</w:t>
      </w:r>
    </w:p>
    <w:p w14:paraId="7C8E2A3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could satisfy both it and this License would be to refrain entirely from</w:t>
      </w:r>
    </w:p>
    <w:p w14:paraId="74F780B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distribution of the Program.</w:t>
      </w:r>
    </w:p>
    <w:p w14:paraId="5612A20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E0E5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18D9748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6959279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1C512BB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7107E7F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5B0E0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5B3602F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421D01E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6DDE763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 implemented</w:t>
      </w:r>
    </w:p>
    <w:p w14:paraId="0A694B5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by public license practices. Many people have made generous</w:t>
      </w:r>
    </w:p>
    <w:p w14:paraId="047CD12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wide range of software distributed through that</w:t>
      </w:r>
    </w:p>
    <w:p w14:paraId="4371938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system in reliance on consistent application of that system; it is up to</w:t>
      </w:r>
    </w:p>
    <w:p w14:paraId="77345B6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 author/donor to decide if he or she is willing to distribute</w:t>
      </w:r>
    </w:p>
    <w:p w14:paraId="2EA390A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software through any other system and a licensee cannot impose that choice.</w:t>
      </w:r>
    </w:p>
    <w:p w14:paraId="53F22C4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990A5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</w:t>
      </w:r>
    </w:p>
    <w:p w14:paraId="662F6D9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 consequence of the rest of this License.</w:t>
      </w:r>
    </w:p>
    <w:p w14:paraId="448B676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0BEEA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</w:t>
      </w:r>
    </w:p>
    <w:p w14:paraId="6BCF7AF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11AE6BE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 may</w:t>
      </w:r>
    </w:p>
    <w:p w14:paraId="6B6EE3C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add an explicit geographical distribution limitation excluding those</w:t>
      </w:r>
    </w:p>
    <w:p w14:paraId="1824EEC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 countries</w:t>
      </w:r>
    </w:p>
    <w:p w14:paraId="5BE85B6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not thus excluded. In such case, this License incorporates the</w:t>
      </w:r>
    </w:p>
    <w:p w14:paraId="7C081AF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limitation as if written in the body of this License.</w:t>
      </w:r>
    </w:p>
    <w:p w14:paraId="5E007D8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DC9C9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</w:t>
      </w:r>
    </w:p>
    <w:p w14:paraId="5170A3C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versions of the General Public License from time to time. Such new</w:t>
      </w:r>
    </w:p>
    <w:p w14:paraId="6946D47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5D52B42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48D5EF7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519ED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2048B2A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1FFA316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</w:t>
      </w:r>
    </w:p>
    <w:p w14:paraId="5C46A8A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1DC176F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If the Program does not specify a version</w:t>
      </w:r>
    </w:p>
    <w:p w14:paraId="21FCFF0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number of this License, you may choose any version ever published by the</w:t>
      </w:r>
    </w:p>
    <w:p w14:paraId="01D1671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Foundation.</w:t>
      </w:r>
    </w:p>
    <w:p w14:paraId="596CE79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FDB74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</w:t>
      </w:r>
    </w:p>
    <w:p w14:paraId="3D6D998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</w:t>
      </w:r>
    </w:p>
    <w:p w14:paraId="30A6BAD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author to ask for permission. For software which is copyrighted by the</w:t>
      </w:r>
    </w:p>
    <w:p w14:paraId="075B715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Foundation, write to the Free Software Foundation; we</w:t>
      </w:r>
    </w:p>
    <w:p w14:paraId="5A174A1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sometimes make exceptions for this. Our decision will be guided by the</w:t>
      </w:r>
    </w:p>
    <w:p w14:paraId="4A82B63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two goals of preserving the free status of all derivatives of our free</w:t>
      </w:r>
    </w:p>
    <w:p w14:paraId="13943B1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software and of promoting the sharing and reuse of software generally.</w:t>
      </w:r>
    </w:p>
    <w:p w14:paraId="38AC7BB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1D29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62C9123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CDCC7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</w:t>
      </w:r>
    </w:p>
    <w:p w14:paraId="302A837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WARRANTY FOR THE PROGRAM, TO THE EXTENT PERMITTED BY APPLICABLE LAW.</w:t>
      </w:r>
    </w:p>
    <w:p w14:paraId="6A0264F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78E73CE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PROGRAM "AS IS" WITHOUT WARRANTY OF ANY KIND,</w:t>
      </w:r>
    </w:p>
    <w:p w14:paraId="5A1945F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169DBD9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 THE</w:t>
      </w:r>
    </w:p>
    <w:p w14:paraId="3C7E3D4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ENTIRE RISK AS TO THE QUALITY AND PERFORMANCE OF THE PROGRAM IS WITH</w:t>
      </w:r>
    </w:p>
    <w:p w14:paraId="5202230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YOU. SHOULD THE PROGRAM PROVE DEFECTIVE, YOU ASSUME THE COST OF ALL</w:t>
      </w:r>
    </w:p>
    <w:p w14:paraId="37060FD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7E9A9E9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C21D5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</w:t>
      </w:r>
    </w:p>
    <w:p w14:paraId="0DED0F7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5A7809A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PROGRAM AS PERMITTED ABOVE, BE LIABLE TO YOU FOR</w:t>
      </w:r>
    </w:p>
    <w:p w14:paraId="4A17EE7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DAMAGES, INCLUDING ANY GENERAL, SPECIAL, INCIDENTAL OR CONSEQUENTIAL</w:t>
      </w:r>
    </w:p>
    <w:p w14:paraId="1324230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DAMAGES ARISING OUT OF THE USE OR INABILITY TO USE THE PROGRAM</w:t>
      </w:r>
    </w:p>
    <w:p w14:paraId="6C6158B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6D94C6F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YOU OR THIRD PARTIES OR A FAILURE OF</w:t>
      </w:r>
    </w:p>
    <w:p w14:paraId="7FA18FA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 PROGRAM TO OPERATE WITH ANY OTHER PROGRAMS), EVEN IF SUCH HOLDER OR</w:t>
      </w:r>
    </w:p>
    <w:p w14:paraId="740FD93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OTHER PARTY HAS BEEN ADVISED OF THE POSSIBILITY OF SUCH DAMAGES.</w:t>
      </w:r>
    </w:p>
    <w:p w14:paraId="1F0E23E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4ED1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1287D1A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31FA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6461382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43A4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</w:t>
      </w:r>
    </w:p>
    <w:p w14:paraId="1D2BED1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3934440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2522CBB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E4E1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4B360EE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attach them to the start of each source file to most effectively convey</w:t>
      </w:r>
    </w:p>
    <w:p w14:paraId="73E5E81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 exclusion of warranty; and each file should have at least the</w:t>
      </w:r>
    </w:p>
    <w:p w14:paraId="56059B1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301B880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DBFF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7AF96D1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4DDC1FA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B7C20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749C723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30D7A89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5C6B6A4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1FD8A28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DEBC4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</w:t>
      </w:r>
    </w:p>
    <w:p w14:paraId="7FE9B6F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</w:t>
      </w:r>
    </w:p>
    <w:p w14:paraId="441D5DB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</w:t>
      </w:r>
    </w:p>
    <w:p w14:paraId="35A1785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for more details.</w:t>
      </w:r>
    </w:p>
    <w:p w14:paraId="0E93992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6708F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3ECFD47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program; if not, write to the Free Software</w:t>
      </w:r>
    </w:p>
    <w:p w14:paraId="461749F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02110-1335 USA</w:t>
      </w:r>
    </w:p>
    <w:p w14:paraId="067DC6C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E7FC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52B9C35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87178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489F523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2322DC1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1D70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43826F9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</w:t>
      </w:r>
    </w:p>
    <w:p w14:paraId="7DFF19F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`show w'. This is free software, and you are welcome to redistribute</w:t>
      </w:r>
    </w:p>
    <w:p w14:paraId="3E930D9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certain conditions; type `show c' for details.</w:t>
      </w:r>
    </w:p>
    <w:p w14:paraId="2A7D280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4998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</w:t>
      </w:r>
    </w:p>
    <w:p w14:paraId="7A3206A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appropriate parts of the General Public License. Of course, the commands</w:t>
      </w:r>
    </w:p>
    <w:p w14:paraId="6C376E7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you use may be called something other than `show w' and `show c'; they</w:t>
      </w:r>
    </w:p>
    <w:p w14:paraId="2594E37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could even be mouse-clicks or menu items--whatever suits your program.</w:t>
      </w:r>
    </w:p>
    <w:p w14:paraId="5BE6C37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E57C6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04E262E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7BF8BF1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necessary. Here is a sample; alter the names:</w:t>
      </w:r>
    </w:p>
    <w:p w14:paraId="10C87FC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DB7AD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</w:t>
      </w:r>
    </w:p>
    <w:p w14:paraId="5D05749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`Gnomovision' (which makes passes at compilers) written by</w:t>
      </w:r>
    </w:p>
    <w:p w14:paraId="3557561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Hacker.</w:t>
      </w:r>
    </w:p>
    <w:p w14:paraId="728FA7B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324F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3B4E558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4733D33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39CCA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066CF1F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</w:t>
      </w:r>
    </w:p>
    <w:p w14:paraId="1C8A8B2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</w:t>
      </w:r>
    </w:p>
    <w:p w14:paraId="0A08765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with the library. If this is what you want to do, use the GNU Library</w:t>
      </w:r>
    </w:p>
    <w:p w14:paraId="01B18D8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139023C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BA578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56BD922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D3C3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America, Inc. and/or its</w:t>
      </w:r>
    </w:p>
    <w:p w14:paraId="481BAD1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affiliates are subject to the following clarification and special</w:t>
      </w:r>
    </w:p>
    <w:p w14:paraId="68CD5F5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exception to the GPLv2, based on the GNU Project exception for its</w:t>
      </w:r>
    </w:p>
    <w:p w14:paraId="29D0829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Classpath libraries, known as the GNU Classpath Exception, but only</w:t>
      </w:r>
    </w:p>
    <w:p w14:paraId="3F2E0AA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where Oracle has expressly included in the particular source file's</w:t>
      </w:r>
    </w:p>
    <w:p w14:paraId="645CA7C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header the words "Oracle designates this particular file as subject to</w:t>
      </w:r>
    </w:p>
    <w:p w14:paraId="519D4CB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 "Classpath" exception as provided by Oracle in the LICENSE file</w:t>
      </w:r>
    </w:p>
    <w:p w14:paraId="1A94F70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that accompanied this code."</w:t>
      </w:r>
    </w:p>
    <w:p w14:paraId="5FD491C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8F314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You should also note that Oracle includes multiple, independent</w:t>
      </w:r>
    </w:p>
    <w:p w14:paraId="1BC22F2B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programs in this software package. Some of those programs are provided</w:t>
      </w:r>
    </w:p>
    <w:p w14:paraId="0398437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under licenses deemed incompatible with the GPLv2 by the Free Software</w:t>
      </w:r>
    </w:p>
    <w:p w14:paraId="0361D51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Foundation and others.  For example, the package includes programs</w:t>
      </w:r>
    </w:p>
    <w:p w14:paraId="5B38ECE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2.0.  Such programs are</w:t>
      </w:r>
    </w:p>
    <w:p w14:paraId="31E47AE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licensed to you under their original licenses.</w:t>
      </w:r>
    </w:p>
    <w:p w14:paraId="254C0A3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FF9E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Oracle facilitates your further distribution of this package by adding</w:t>
      </w:r>
    </w:p>
    <w:p w14:paraId="5893EA2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the Classpath Exception to the necessary parts of its GPLv2 code, which</w:t>
      </w:r>
    </w:p>
    <w:p w14:paraId="3D8B2AD8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permits you to use that code in combination with other independent</w:t>
      </w:r>
    </w:p>
    <w:p w14:paraId="1EF7754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modules not licensed under the GPLv2.  However, note that this would</w:t>
      </w:r>
    </w:p>
    <w:p w14:paraId="165B630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not permit you to commingle code under an incompatible license with</w:t>
      </w:r>
    </w:p>
    <w:p w14:paraId="4AF3313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Oracle's GPLv2 licensed code by, for example, cutting and pasting such</w:t>
      </w:r>
    </w:p>
    <w:p w14:paraId="6EB4598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code into a file also containing Oracle's GPLv2 licensed code and then</w:t>
      </w:r>
    </w:p>
    <w:p w14:paraId="17DC947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distributing the result.  Additionally, if you were to remove the</w:t>
      </w:r>
    </w:p>
    <w:p w14:paraId="0438B16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Classpath Exception from any of the files to which it applies and</w:t>
      </w:r>
    </w:p>
    <w:p w14:paraId="0DFADF9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distribute the result, you would likely be required to license some or</w:t>
      </w:r>
    </w:p>
    <w:p w14:paraId="6C61550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all of the other code in that distribution under the GPLv2 as well, and</w:t>
      </w:r>
    </w:p>
    <w:p w14:paraId="6D0833A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since the GPLv2 is incompatible with the license terms of some items</w:t>
      </w:r>
    </w:p>
    <w:p w14:paraId="6EB2716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by Oracle, removing the Classpath</w:t>
      </w:r>
    </w:p>
    <w:p w14:paraId="4EB526E7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Exception could therefore effectively compromise your ability to</w:t>
      </w:r>
    </w:p>
    <w:p w14:paraId="16A2457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further distribute the package.</w:t>
      </w:r>
    </w:p>
    <w:p w14:paraId="6A4F75AA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61E4A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Proceed with caution and we recommend that you obtain the advice of a</w:t>
      </w:r>
    </w:p>
    <w:p w14:paraId="178CE795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lawyer skilled in open source matters before removing the Classpath</w:t>
      </w:r>
    </w:p>
    <w:p w14:paraId="139CF29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Exception or making modifications to this package which may</w:t>
      </w:r>
    </w:p>
    <w:p w14:paraId="0713F5F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subsequently be redistributed and/or involve the use of third party</w:t>
      </w:r>
    </w:p>
    <w:p w14:paraId="23D0779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F8810A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F2BC3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CLASSPATH EXCEPTION</w:t>
      </w:r>
    </w:p>
    <w:p w14:paraId="082C628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</w:t>
      </w:r>
    </w:p>
    <w:p w14:paraId="29CBA98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making a combined work based on this library.  Thus, the terms and</w:t>
      </w:r>
    </w:p>
    <w:p w14:paraId="0533A8DE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conditions of the GNU General Public License version 2 cover the whole</w:t>
      </w:r>
    </w:p>
    <w:p w14:paraId="29E1F3B0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combination.</w:t>
      </w:r>
    </w:p>
    <w:p w14:paraId="5C4E72C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959C26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2E943A91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0797A193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</w:t>
      </w:r>
    </w:p>
    <w:p w14:paraId="5F1E302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modules, and to copy and distribute the resulting executable under</w:t>
      </w:r>
    </w:p>
    <w:p w14:paraId="242A71BC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terms of your choice, provided that you also meet, for each linked</w:t>
      </w:r>
    </w:p>
    <w:p w14:paraId="0B59EEC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independent module, the terms and conditions of the license of that</w:t>
      </w:r>
    </w:p>
    <w:p w14:paraId="142AD61D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module.  An independent module is a module which is not derived from or</w:t>
      </w:r>
    </w:p>
    <w:p w14:paraId="4A64CD6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based on this library.  If you modify this library, you may extend this</w:t>
      </w:r>
    </w:p>
    <w:p w14:paraId="182800F2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exception to your version of the library, but you are not obligated to</w:t>
      </w:r>
    </w:p>
    <w:p w14:paraId="51B8FD4F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do so.  If you do not wish to do so, delete this exception statement</w:t>
      </w:r>
    </w:p>
    <w:p w14:paraId="40DA9EC9" w14:textId="77777777" w:rsidR="005858B3" w:rsidRPr="005858B3" w:rsidRDefault="005858B3" w:rsidP="0058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B3">
        <w:rPr>
          <w:rFonts w:ascii="Courier New" w:eastAsia="Times New Roman" w:hAnsi="Courier New" w:cs="Courier New"/>
          <w:color w:val="000000"/>
          <w:sz w:val="20"/>
          <w:szCs w:val="20"/>
        </w:rPr>
        <w:t>from your version.</w:t>
      </w:r>
    </w:p>
    <w:p w14:paraId="336EB8D3" w14:textId="77777777" w:rsidR="00E04414" w:rsidRDefault="00E04414"/>
    <w:sectPr w:rsidR="00E04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B3"/>
    <w:rsid w:val="005858B3"/>
    <w:rsid w:val="00E0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9132A"/>
  <w15:chartTrackingRefBased/>
  <w15:docId w15:val="{A3BDA39A-2347-478B-A0A3-40696E7C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5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58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0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5879</Words>
  <Characters>33516</Characters>
  <DocSecurity>0</DocSecurity>
  <Lines>279</Lines>
  <Paragraphs>78</Paragraphs>
  <ScaleCrop>false</ScaleCrop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2022-11-01T15:15:00Z</dcterms:created>
  <dcterms:modified xsi:type="dcterms:W3CDTF">2022-11-01T15:15:00Z</dcterms:modified>
</cp:coreProperties>
</file>